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0F" w:rsidRDefault="002D5D0F" w:rsidP="00994E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Pr="0050390D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2D5D0F" w:rsidRDefault="00E87C4D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94EAE"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о 09</w:t>
      </w:r>
      <w:r w:rsidR="002D5D0F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2D5D0F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994EAE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Снісаря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</w:t>
      </w:r>
      <w:r w:rsidR="002D5D0F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 w:rsidR="002D5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 Жуковського, 6Д</w:t>
      </w:r>
      <w:r w:rsidR="002D5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D0F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Золотарьова О.В.</w:t>
      </w:r>
      <w:r w:rsidR="002D5D0F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</w:t>
      </w:r>
      <w:r w:rsidR="00F07E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D5D0F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Січеславська Набережна. 29А, перший поверх. </w:t>
      </w:r>
      <w:r w:rsidR="002D5D0F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E87C4D" w:rsidRPr="0050390D" w:rsidRDefault="00E87C4D" w:rsidP="00E87C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87C4D" w:rsidRPr="00514712" w:rsidRDefault="00E87C4D" w:rsidP="00E87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червня 2021 року о 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Снісаря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EFA">
        <w:rPr>
          <w:rFonts w:ascii="Times New Roman" w:hAnsi="Times New Roman" w:cs="Times New Roman"/>
          <w:sz w:val="28"/>
          <w:szCs w:val="28"/>
          <w:lang w:val="uk-UA"/>
        </w:rPr>
        <w:t>капітальний ремонт будівлі кафе по вул. Святослава Хороброго, буд. 4А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</w:t>
      </w:r>
      <w:r w:rsidR="00F07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E87C4D" w:rsidRDefault="00E87C4D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083" w:rsidRDefault="005C0083" w:rsidP="00F768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768CE" w:rsidRDefault="00F768CE" w:rsidP="00F768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8CE" w:rsidRDefault="00F768CE" w:rsidP="00F723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34F" w:rsidRDefault="00F7234F" w:rsidP="00F723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B2B" w:rsidRDefault="00811B2B" w:rsidP="00811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02E" w:rsidRPr="00517424" w:rsidRDefault="0003202E" w:rsidP="00032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2E" w:rsidRDefault="0003202E" w:rsidP="000320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Pr="0003202E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2E6441" w:rsidRDefault="00B44C1A" w:rsidP="005C0083">
      <w:pPr>
        <w:pStyle w:val="a3"/>
        <w:shd w:val="clear" w:color="auto" w:fill="FFFFFF"/>
        <w:spacing w:after="150"/>
        <w:rPr>
          <w:lang w:val="uk-UA"/>
        </w:rPr>
      </w:pPr>
    </w:p>
    <w:sectPr w:rsidR="00B44C1A" w:rsidRPr="002E644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202E"/>
    <w:rsid w:val="000652D4"/>
    <w:rsid w:val="000B412E"/>
    <w:rsid w:val="00117393"/>
    <w:rsid w:val="00143280"/>
    <w:rsid w:val="0028675A"/>
    <w:rsid w:val="002D5D0F"/>
    <w:rsid w:val="002E6441"/>
    <w:rsid w:val="0034296A"/>
    <w:rsid w:val="00380F0F"/>
    <w:rsid w:val="003A2A50"/>
    <w:rsid w:val="003C01DA"/>
    <w:rsid w:val="00416E03"/>
    <w:rsid w:val="0047690A"/>
    <w:rsid w:val="00514712"/>
    <w:rsid w:val="00517424"/>
    <w:rsid w:val="00576F21"/>
    <w:rsid w:val="00586580"/>
    <w:rsid w:val="005C0083"/>
    <w:rsid w:val="006167C0"/>
    <w:rsid w:val="00692A58"/>
    <w:rsid w:val="00713571"/>
    <w:rsid w:val="00723ED7"/>
    <w:rsid w:val="007803D3"/>
    <w:rsid w:val="007C5F09"/>
    <w:rsid w:val="008078E7"/>
    <w:rsid w:val="00811B2B"/>
    <w:rsid w:val="008929D1"/>
    <w:rsid w:val="008F39F4"/>
    <w:rsid w:val="00954733"/>
    <w:rsid w:val="00994EAE"/>
    <w:rsid w:val="00A26213"/>
    <w:rsid w:val="00A279B5"/>
    <w:rsid w:val="00A307D8"/>
    <w:rsid w:val="00AA4A64"/>
    <w:rsid w:val="00AF593E"/>
    <w:rsid w:val="00B37CFB"/>
    <w:rsid w:val="00B44C1A"/>
    <w:rsid w:val="00BC01BF"/>
    <w:rsid w:val="00CA420F"/>
    <w:rsid w:val="00D010A8"/>
    <w:rsid w:val="00D13601"/>
    <w:rsid w:val="00D363AC"/>
    <w:rsid w:val="00D76E64"/>
    <w:rsid w:val="00DC04A3"/>
    <w:rsid w:val="00DF6FB4"/>
    <w:rsid w:val="00E27961"/>
    <w:rsid w:val="00E33245"/>
    <w:rsid w:val="00E825EF"/>
    <w:rsid w:val="00E87C4D"/>
    <w:rsid w:val="00F07EFA"/>
    <w:rsid w:val="00F4238D"/>
    <w:rsid w:val="00F7234F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2021-06-24T13:27:00Z</cp:lastPrinted>
  <dcterms:created xsi:type="dcterms:W3CDTF">2021-06-24T13:01:00Z</dcterms:created>
  <dcterms:modified xsi:type="dcterms:W3CDTF">2021-06-24T13:30:00Z</dcterms:modified>
</cp:coreProperties>
</file>